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Vehicle Delivery Note for Scrap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Company/Organization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Address]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Phone Number]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Email Address]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[Recipient Company/Organization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[Recipient Address]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[Recipient Phone Number]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[Recipient Email Address]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Information: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 &amp; Model: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[Make &amp; Model of the Vehicle]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[Year of the Vehicle]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 (Vehicle Identification Number):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[VIN]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Mileage: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[Current Mileage]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Scrap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Scrapping: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[Detail the reasons why the vehicle is being scrapped, such as severe damage, end of life, etc.]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Details: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Delivery]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of the Driver/Company Responsible for Delivery]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Location on Delivery: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[Location where the vehicle will be delivered]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Acknowledgment of Receipt: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hereby acknowledge the receipt of the above-described vehicle for scrapping purposes and confirm that the information is correct.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Recipient's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[Print Recipient's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Signing]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