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056f2f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056f2f"/>
          <w:sz w:val="60"/>
          <w:szCs w:val="60"/>
          <w:u w:val="single"/>
          <w:rtl w:val="0"/>
        </w:rPr>
        <w:t xml:space="preserve">Sample Letter of Intent For Job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4"/>
          <w:szCs w:val="24"/>
          <w:rtl w:val="0"/>
        </w:rPr>
        <w:t xml:space="preserve">Emily Chen</w:t>
        <w:br w:type="textWrapping"/>
        <w:t xml:space="preserve">789 Maple Street</w:t>
        <w:br w:type="textWrapping"/>
        <w:t xml:space="preserve">Townsville, NY 12345</w:t>
        <w:br w:type="textWrapping"/>
        <w:t xml:space="preserve">emily.chen@email.com</w:t>
        <w:br w:type="textWrapping"/>
        <w:t xml:space="preserve">April 12,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4"/>
          <w:szCs w:val="24"/>
          <w:rtl w:val="0"/>
        </w:rPr>
        <w:t xml:space="preserve">Mr. John Hart</w:t>
        <w:br w:type="textWrapping"/>
        <w:t xml:space="preserve">Hiring Manager</w:t>
        <w:br w:type="textWrapping"/>
        <w:t xml:space="preserve">Innovative Tech Solutions</w:t>
        <w:br w:type="textWrapping"/>
        <w:t xml:space="preserve">456 Innovation Drive</w:t>
        <w:br w:type="textWrapping"/>
        <w:t xml:space="preserve">Tech City, CA 94088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4"/>
          <w:szCs w:val="24"/>
          <w:rtl w:val="0"/>
        </w:rPr>
        <w:t xml:space="preserve">Dear Mr. Hart,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I am writing to express my strong interest in the Software Engineer position recently advertised on your company’s website. With a Bachelor’s degree in Computer Science from Stanford University and over three years of experience at a fast-paced tech startup, I have developed a solid foundation in software development, along with a passion for innovative technology solutions.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At my current position with TechStart Solutions, I have successfully managed a team of developers in a series of projects aimed at improving software efficiency and user experience, which I understand is a key focus of your upcoming projects at Innovative Tech Solutions. I am particularly drawn to this role due to your company’s commitment to creativity and innovation in technology, areas I am deeply passionate about.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I am eager to bring my background in software engineering and my proactive approach to your esteemed team. I am confident that my skills and experiences are well-aligned with the goals of Innovative Tech Solutions, and I am excited about the opportunity to contribute to your success.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Please find attached my resume for your review. I am looking forward to the possibility of discussing this exciting opportunity with you. Thank you for considering my application. I hope to bring my skills and enthusiasm to Innovative Tech Solutions and am eager to further discuss how I can contribute to your team.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4"/>
          <w:szCs w:val="24"/>
          <w:rtl w:val="0"/>
        </w:rPr>
        <w:t xml:space="preserve">Emily Chen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